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3E3E" w14:textId="7AE86113" w:rsidR="006303F0" w:rsidRPr="006845F5" w:rsidRDefault="006303F0" w:rsidP="006845F5">
      <w:pPr>
        <w:jc w:val="center"/>
        <w:rPr>
          <w:b/>
          <w:bCs/>
        </w:rPr>
      </w:pPr>
      <w:r w:rsidRPr="006845F5">
        <w:rPr>
          <w:b/>
          <w:bCs/>
        </w:rPr>
        <w:t>ANEXO I – MODELO DE PROPOSTA</w:t>
      </w:r>
    </w:p>
    <w:p w14:paraId="121036C1" w14:textId="77777777" w:rsidR="006845F5" w:rsidRDefault="006845F5" w:rsidP="006845F5">
      <w:pPr>
        <w:jc w:val="center"/>
      </w:pPr>
      <w:r w:rsidRPr="006303F0">
        <w:t xml:space="preserve">Edital nº </w:t>
      </w:r>
      <w:r>
        <w:t>03</w:t>
      </w:r>
      <w:r w:rsidRPr="006303F0">
        <w:t>/2026</w:t>
      </w:r>
      <w:r>
        <w:t>-PROPG/SAE</w:t>
      </w:r>
      <w:r>
        <w:t>:</w:t>
      </w:r>
    </w:p>
    <w:p w14:paraId="11BE7E23" w14:textId="535908CA" w:rsidR="006845F5" w:rsidRPr="006303F0" w:rsidRDefault="006303F0" w:rsidP="006845F5">
      <w:pPr>
        <w:jc w:val="center"/>
      </w:pPr>
      <w:r w:rsidRPr="006303F0">
        <w:t>Chamada Institucional de Apoio à Participação Discente e à Produção Acadêmica da Pós-Graduação da UFPR</w:t>
      </w:r>
      <w:r w:rsidRPr="006303F0">
        <w:br/>
      </w:r>
      <w:hyperlink r:id="rId8" w:history="1">
        <w:r w:rsidR="006845F5" w:rsidRPr="006845F5">
          <w:rPr>
            <w:rStyle w:val="Hyperlink"/>
          </w:rPr>
          <w:t>https://www.prppg.ufpr.br/site/edital-03-2026-propg-sae/</w:t>
        </w:r>
      </w:hyperlink>
    </w:p>
    <w:p w14:paraId="2ED70749" w14:textId="13E9B891" w:rsidR="006303F0" w:rsidRPr="006303F0" w:rsidRDefault="006303F0" w:rsidP="000B7217">
      <w:pPr>
        <w:shd w:val="clear" w:color="auto" w:fill="FFFF00"/>
        <w:rPr>
          <w:rFonts w:cstheme="minorHAnsi"/>
          <w:sz w:val="24"/>
          <w:szCs w:val="24"/>
        </w:rPr>
      </w:pPr>
      <w:r w:rsidRPr="006303F0">
        <w:rPr>
          <w:rFonts w:cstheme="minorHAnsi"/>
          <w:b/>
          <w:bCs/>
          <w:sz w:val="24"/>
          <w:szCs w:val="24"/>
        </w:rPr>
        <w:t>Atenção:</w:t>
      </w:r>
      <w:r w:rsidRPr="006303F0">
        <w:rPr>
          <w:rFonts w:cstheme="minorHAnsi"/>
          <w:sz w:val="24"/>
          <w:szCs w:val="24"/>
        </w:rPr>
        <w:br/>
        <w:t>•Valor máximo por PPG: R$ 5.000,00.</w:t>
      </w:r>
      <w:r w:rsidRPr="006303F0">
        <w:rPr>
          <w:rFonts w:cstheme="minorHAnsi"/>
          <w:sz w:val="24"/>
          <w:szCs w:val="24"/>
        </w:rPr>
        <w:br/>
      </w:r>
      <w:proofErr w:type="gramStart"/>
      <w:r w:rsidRPr="006303F0">
        <w:rPr>
          <w:rFonts w:cstheme="minorHAnsi"/>
          <w:sz w:val="24"/>
          <w:szCs w:val="24"/>
        </w:rPr>
        <w:t>•Não</w:t>
      </w:r>
      <w:proofErr w:type="gramEnd"/>
      <w:r w:rsidRPr="006303F0">
        <w:rPr>
          <w:rFonts w:cstheme="minorHAnsi"/>
          <w:sz w:val="24"/>
          <w:szCs w:val="24"/>
        </w:rPr>
        <w:t xml:space="preserve"> são financiáveis: diárias, passagens, bolsas, pagamento a pessoa física, bens permanentes.</w:t>
      </w:r>
      <w:r w:rsidRPr="006303F0">
        <w:rPr>
          <w:rFonts w:cstheme="minorHAnsi"/>
          <w:sz w:val="24"/>
          <w:szCs w:val="24"/>
        </w:rPr>
        <w:br/>
        <w:t>•São financiáveis apenas: material de consumo e serviços de terceiros — pessoa jurídica.</w:t>
      </w:r>
    </w:p>
    <w:p w14:paraId="0402BCDD" w14:textId="77777777" w:rsidR="000B7217" w:rsidRDefault="000B7217" w:rsidP="006303F0">
      <w:pPr>
        <w:rPr>
          <w:rFonts w:cstheme="minorHAnsi"/>
          <w:b/>
          <w:bCs/>
          <w:sz w:val="24"/>
          <w:szCs w:val="24"/>
        </w:rPr>
      </w:pPr>
    </w:p>
    <w:p w14:paraId="39BAA79B" w14:textId="4ACF0BC1" w:rsidR="006303F0" w:rsidRPr="006303F0" w:rsidRDefault="006303F0" w:rsidP="006303F0">
      <w:pPr>
        <w:rPr>
          <w:rFonts w:cstheme="minorHAnsi"/>
          <w:b/>
          <w:bCs/>
          <w:sz w:val="24"/>
          <w:szCs w:val="24"/>
        </w:rPr>
      </w:pPr>
      <w:r w:rsidRPr="006303F0">
        <w:rPr>
          <w:rFonts w:cstheme="minorHAnsi"/>
          <w:b/>
          <w:bCs/>
          <w:sz w:val="24"/>
          <w:szCs w:val="24"/>
        </w:rPr>
        <w:t>1. IDENTIFICAÇÃO DO PROGRAMA</w:t>
      </w:r>
    </w:p>
    <w:p w14:paraId="43B77704" w14:textId="243C563B" w:rsidR="000B7217" w:rsidRDefault="5A286487" w:rsidP="04A3438E">
      <w:pPr>
        <w:rPr>
          <w:sz w:val="24"/>
          <w:szCs w:val="24"/>
        </w:rPr>
      </w:pPr>
      <w:r w:rsidRPr="04A3438E">
        <w:rPr>
          <w:sz w:val="24"/>
          <w:szCs w:val="24"/>
        </w:rPr>
        <w:t>1.1 Nome do PPG e código SNPG:</w:t>
      </w:r>
      <w:r w:rsidR="00F87D1A">
        <w:rPr>
          <w:sz w:val="24"/>
          <w:szCs w:val="24"/>
        </w:rPr>
        <w:t>____</w:t>
      </w:r>
      <w:r w:rsidR="006845F5">
        <w:rPr>
          <w:sz w:val="24"/>
          <w:szCs w:val="24"/>
        </w:rPr>
        <w:t>____________</w:t>
      </w:r>
    </w:p>
    <w:p w14:paraId="2DB251E8" w14:textId="39C4ED66" w:rsidR="5A286487" w:rsidRDefault="5A286487" w:rsidP="04A3438E">
      <w:pPr>
        <w:rPr>
          <w:sz w:val="24"/>
          <w:szCs w:val="24"/>
        </w:rPr>
      </w:pPr>
      <w:r w:rsidRPr="04A3438E">
        <w:rPr>
          <w:sz w:val="24"/>
          <w:szCs w:val="24"/>
        </w:rPr>
        <w:t>1.2 Número total de discentes de Mestrado e Doutorado matriculados:</w:t>
      </w:r>
      <w:r w:rsidR="00F87D1A" w:rsidRPr="00F87D1A">
        <w:rPr>
          <w:sz w:val="24"/>
          <w:szCs w:val="24"/>
        </w:rPr>
        <w:t xml:space="preserve"> </w:t>
      </w:r>
      <w:r w:rsidR="006845F5">
        <w:rPr>
          <w:sz w:val="24"/>
          <w:szCs w:val="24"/>
        </w:rPr>
        <w:t>_</w:t>
      </w:r>
      <w:r w:rsidR="00F87D1A">
        <w:rPr>
          <w:sz w:val="24"/>
          <w:szCs w:val="24"/>
        </w:rPr>
        <w:t>____</w:t>
      </w:r>
    </w:p>
    <w:p w14:paraId="77821DBB" w14:textId="43627CD4" w:rsidR="5A286487" w:rsidRDefault="5A286487" w:rsidP="04A3438E">
      <w:pPr>
        <w:rPr>
          <w:sz w:val="24"/>
          <w:szCs w:val="24"/>
        </w:rPr>
      </w:pPr>
      <w:r w:rsidRPr="04A3438E">
        <w:rPr>
          <w:sz w:val="24"/>
          <w:szCs w:val="24"/>
        </w:rPr>
        <w:t xml:space="preserve">1.3 Número total de </w:t>
      </w:r>
      <w:proofErr w:type="spellStart"/>
      <w:r w:rsidRPr="04A3438E">
        <w:rPr>
          <w:sz w:val="24"/>
          <w:szCs w:val="24"/>
        </w:rPr>
        <w:t>pós-doutorandos</w:t>
      </w:r>
      <w:proofErr w:type="spellEnd"/>
      <w:r w:rsidRPr="04A3438E">
        <w:rPr>
          <w:sz w:val="24"/>
          <w:szCs w:val="24"/>
        </w:rPr>
        <w:t>:</w:t>
      </w:r>
      <w:r w:rsidR="00F87D1A">
        <w:rPr>
          <w:sz w:val="24"/>
          <w:szCs w:val="24"/>
        </w:rPr>
        <w:t>____</w:t>
      </w:r>
    </w:p>
    <w:p w14:paraId="55A24030" w14:textId="6F764675" w:rsidR="5A286487" w:rsidRDefault="5A286487" w:rsidP="04A3438E">
      <w:pPr>
        <w:rPr>
          <w:sz w:val="24"/>
          <w:szCs w:val="24"/>
        </w:rPr>
      </w:pPr>
      <w:r w:rsidRPr="04A3438E">
        <w:rPr>
          <w:sz w:val="24"/>
          <w:szCs w:val="24"/>
        </w:rPr>
        <w:t>1.3 Nota do PPG na Avaliação da CAPES para o Quadriênio 2017-2020:</w:t>
      </w:r>
      <w:r w:rsidR="00F87D1A">
        <w:rPr>
          <w:sz w:val="24"/>
          <w:szCs w:val="24"/>
        </w:rPr>
        <w:t>____</w:t>
      </w:r>
    </w:p>
    <w:p w14:paraId="3474C192" w14:textId="77777777" w:rsidR="006845F5" w:rsidRDefault="006845F5" w:rsidP="04A3438E">
      <w:pPr>
        <w:rPr>
          <w:sz w:val="24"/>
          <w:szCs w:val="24"/>
        </w:rPr>
      </w:pPr>
    </w:p>
    <w:p w14:paraId="24F622F8" w14:textId="50400974" w:rsidR="006303F0" w:rsidRPr="006303F0" w:rsidRDefault="006303F0" w:rsidP="000B7217">
      <w:pPr>
        <w:rPr>
          <w:rFonts w:cstheme="minorHAnsi"/>
          <w:b/>
          <w:bCs/>
          <w:sz w:val="24"/>
          <w:szCs w:val="24"/>
        </w:rPr>
      </w:pPr>
      <w:r w:rsidRPr="006303F0">
        <w:rPr>
          <w:rFonts w:cstheme="minorHAnsi"/>
          <w:b/>
          <w:bCs/>
          <w:sz w:val="24"/>
          <w:szCs w:val="24"/>
        </w:rPr>
        <w:t>2. SOLICITAÇÃO CONSOLIDADA DO PPG</w:t>
      </w:r>
    </w:p>
    <w:tbl>
      <w:tblPr>
        <w:tblStyle w:val="TabeladeGrade2-nfase5"/>
        <w:tblW w:w="105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364"/>
        <w:gridCol w:w="1134"/>
        <w:gridCol w:w="2694"/>
        <w:gridCol w:w="2976"/>
        <w:gridCol w:w="1864"/>
      </w:tblGrid>
      <w:tr w:rsidR="006303F0" w:rsidRPr="006845F5" w14:paraId="74DF08AF" w14:textId="77777777" w:rsidTr="00885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A84882" w14:textId="77777777" w:rsidR="006303F0" w:rsidRPr="006845F5" w:rsidRDefault="006303F0" w:rsidP="006303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Nº</w:t>
            </w:r>
          </w:p>
        </w:tc>
        <w:tc>
          <w:tcPr>
            <w:tcW w:w="13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FF2507B" w14:textId="408AB80E" w:rsidR="006303F0" w:rsidRPr="006845F5" w:rsidRDefault="006303F0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Beneficiário (</w:t>
            </w:r>
            <w:r w:rsidR="000B7217" w:rsidRPr="006845F5">
              <w:rPr>
                <w:rFonts w:cstheme="minorHAnsi"/>
                <w:sz w:val="20"/>
                <w:szCs w:val="20"/>
              </w:rPr>
              <w:t>nome e CPF</w:t>
            </w:r>
            <w:r w:rsidRPr="006845F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E4D594E" w14:textId="77777777" w:rsidR="007B5E83" w:rsidRPr="006845F5" w:rsidRDefault="00F422BE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Nível</w:t>
            </w:r>
            <w:r w:rsidR="006303F0" w:rsidRPr="006845F5">
              <w:rPr>
                <w:rFonts w:cstheme="minorHAnsi"/>
                <w:sz w:val="20"/>
                <w:szCs w:val="20"/>
              </w:rPr>
              <w:t xml:space="preserve"> (M/D/</w:t>
            </w:r>
          </w:p>
          <w:p w14:paraId="0E0673CD" w14:textId="0232B4C3" w:rsidR="006303F0" w:rsidRPr="006845F5" w:rsidRDefault="006303F0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845F5">
              <w:rPr>
                <w:rFonts w:cstheme="minorHAnsi"/>
                <w:sz w:val="20"/>
                <w:szCs w:val="20"/>
              </w:rPr>
              <w:t>Pós-Doc</w:t>
            </w:r>
            <w:proofErr w:type="spellEnd"/>
            <w:r w:rsidRPr="006845F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32307C0" w14:textId="77777777" w:rsidR="006303F0" w:rsidRPr="006845F5" w:rsidRDefault="006303F0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Tipo de despesa</w:t>
            </w:r>
          </w:p>
          <w:p w14:paraId="28952F5B" w14:textId="46506CFA" w:rsidR="002921B7" w:rsidRPr="006845F5" w:rsidRDefault="002921B7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6845F5">
              <w:rPr>
                <w:rFonts w:cstheme="minorHAnsi"/>
                <w:b w:val="0"/>
                <w:bCs w:val="0"/>
                <w:sz w:val="20"/>
                <w:szCs w:val="20"/>
              </w:rPr>
              <w:t>(indicar se “material de consumo” ou “serviço PJ”)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E466C27" w14:textId="7668A5EE" w:rsidR="006303F0" w:rsidRPr="006845F5" w:rsidRDefault="00AC5D76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Descrição</w:t>
            </w:r>
            <w:r w:rsidRPr="006845F5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(informe com clareza o item/serviço, sem termos vagos como “materiais diversos”).</w:t>
            </w:r>
          </w:p>
        </w:tc>
        <w:tc>
          <w:tcPr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EB019EA" w14:textId="77777777" w:rsidR="006303F0" w:rsidRPr="006845F5" w:rsidRDefault="006303F0" w:rsidP="006303F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Valor (R$)</w:t>
            </w:r>
          </w:p>
        </w:tc>
      </w:tr>
      <w:tr w:rsidR="006303F0" w:rsidRPr="006845F5" w14:paraId="4B63F032" w14:textId="77777777" w:rsidTr="0088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hideMark/>
          </w:tcPr>
          <w:p w14:paraId="2B5D2A52" w14:textId="77777777" w:rsidR="006303F0" w:rsidRPr="006845F5" w:rsidRDefault="006303F0" w:rsidP="006303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4" w:type="dxa"/>
            <w:hideMark/>
          </w:tcPr>
          <w:p w14:paraId="302D524C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5BB0486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A97D7F" w14:textId="2D663E82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B402B6E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4" w:type="dxa"/>
            <w:hideMark/>
          </w:tcPr>
          <w:p w14:paraId="27CF00F1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303F0" w:rsidRPr="006845F5" w14:paraId="310B786D" w14:textId="77777777" w:rsidTr="0088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hideMark/>
          </w:tcPr>
          <w:p w14:paraId="5402956A" w14:textId="77777777" w:rsidR="006303F0" w:rsidRPr="006845F5" w:rsidRDefault="006303F0" w:rsidP="006303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4" w:type="dxa"/>
            <w:hideMark/>
          </w:tcPr>
          <w:p w14:paraId="022AE8E4" w14:textId="77777777" w:rsidR="006303F0" w:rsidRPr="006845F5" w:rsidRDefault="006303F0" w:rsidP="006303F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3351D16" w14:textId="77777777" w:rsidR="006303F0" w:rsidRPr="006845F5" w:rsidRDefault="006303F0" w:rsidP="006303F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A9BFEA" w14:textId="77777777" w:rsidR="006303F0" w:rsidRPr="006845F5" w:rsidRDefault="006303F0" w:rsidP="006303F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6346C90" w14:textId="77777777" w:rsidR="006303F0" w:rsidRPr="006845F5" w:rsidRDefault="006303F0" w:rsidP="006303F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4" w:type="dxa"/>
            <w:hideMark/>
          </w:tcPr>
          <w:p w14:paraId="5435DA7B" w14:textId="77777777" w:rsidR="006303F0" w:rsidRPr="006845F5" w:rsidRDefault="006303F0" w:rsidP="006303F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303F0" w:rsidRPr="006845F5" w14:paraId="6DF9AA8C" w14:textId="77777777" w:rsidTr="0088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hideMark/>
          </w:tcPr>
          <w:p w14:paraId="2017BBFA" w14:textId="77777777" w:rsidR="006303F0" w:rsidRPr="006845F5" w:rsidRDefault="006303F0" w:rsidP="006303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4" w:type="dxa"/>
            <w:hideMark/>
          </w:tcPr>
          <w:p w14:paraId="49931925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B388A8B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14:paraId="3327B1C4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4DB79AF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4" w:type="dxa"/>
            <w:hideMark/>
          </w:tcPr>
          <w:p w14:paraId="42D7DB02" w14:textId="77777777" w:rsidR="006303F0" w:rsidRPr="006845F5" w:rsidRDefault="006303F0" w:rsidP="006303F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B7217" w:rsidRPr="006845F5" w14:paraId="58E49C50" w14:textId="77777777" w:rsidTr="0088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</w:tcPr>
          <w:p w14:paraId="6A0B5F23" w14:textId="404F70AC" w:rsidR="000B7217" w:rsidRPr="006845F5" w:rsidRDefault="000B7217" w:rsidP="006303F0">
            <w:pPr>
              <w:rPr>
                <w:rFonts w:cstheme="minorHAnsi"/>
                <w:sz w:val="20"/>
                <w:szCs w:val="20"/>
              </w:rPr>
            </w:pPr>
            <w:r w:rsidRPr="006845F5">
              <w:rPr>
                <w:rFonts w:cstheme="minorHAnsi"/>
                <w:sz w:val="20"/>
                <w:szCs w:val="20"/>
              </w:rPr>
              <w:t>...</w:t>
            </w:r>
          </w:p>
        </w:tc>
        <w:tc>
          <w:tcPr>
            <w:tcW w:w="1364" w:type="dxa"/>
          </w:tcPr>
          <w:p w14:paraId="514DA48B" w14:textId="77777777" w:rsidR="000B7217" w:rsidRPr="006845F5" w:rsidRDefault="000B7217" w:rsidP="0063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E58BE" w14:textId="77777777" w:rsidR="000B7217" w:rsidRPr="006845F5" w:rsidRDefault="000B7217" w:rsidP="0063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8F283E" w14:textId="77777777" w:rsidR="000B7217" w:rsidRPr="006845F5" w:rsidRDefault="000B7217" w:rsidP="0063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07CDB4" w14:textId="77777777" w:rsidR="000B7217" w:rsidRPr="006845F5" w:rsidRDefault="000B7217" w:rsidP="0063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E6B63E8" w14:textId="77777777" w:rsidR="000B7217" w:rsidRPr="006845F5" w:rsidRDefault="000B7217" w:rsidP="0063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63BDF76" w14:textId="77777777" w:rsidR="00E41F70" w:rsidRDefault="00E41F70" w:rsidP="006303F0">
      <w:pPr>
        <w:rPr>
          <w:rFonts w:cstheme="minorHAnsi"/>
          <w:b/>
          <w:bCs/>
          <w:sz w:val="24"/>
          <w:szCs w:val="24"/>
        </w:rPr>
      </w:pPr>
    </w:p>
    <w:p w14:paraId="1E10C05C" w14:textId="1A51FBF6" w:rsidR="006303F0" w:rsidRPr="006303F0" w:rsidRDefault="006303F0" w:rsidP="006303F0">
      <w:pPr>
        <w:rPr>
          <w:rFonts w:cstheme="minorHAnsi"/>
          <w:sz w:val="24"/>
          <w:szCs w:val="24"/>
        </w:rPr>
      </w:pPr>
      <w:r w:rsidRPr="006303F0">
        <w:rPr>
          <w:rFonts w:cstheme="minorHAnsi"/>
          <w:b/>
          <w:bCs/>
          <w:sz w:val="24"/>
          <w:szCs w:val="24"/>
        </w:rPr>
        <w:t>Valor total solicitado:</w:t>
      </w:r>
      <w:r w:rsidRPr="006303F0">
        <w:rPr>
          <w:rFonts w:cstheme="minorHAnsi"/>
          <w:sz w:val="24"/>
          <w:szCs w:val="24"/>
        </w:rPr>
        <w:t xml:space="preserve"> R$ ____________ (máx. R$ 5.000,00)</w:t>
      </w:r>
    </w:p>
    <w:p w14:paraId="256EDBC2" w14:textId="77777777" w:rsidR="00E41F70" w:rsidRDefault="00E41F70" w:rsidP="006303F0">
      <w:pPr>
        <w:rPr>
          <w:rFonts w:cstheme="minorHAnsi"/>
          <w:sz w:val="24"/>
          <w:szCs w:val="24"/>
        </w:rPr>
      </w:pPr>
    </w:p>
    <w:p w14:paraId="1F9AE180" w14:textId="620CF062" w:rsidR="006303F0" w:rsidRPr="006303F0" w:rsidRDefault="006303F0" w:rsidP="006303F0">
      <w:pPr>
        <w:rPr>
          <w:rFonts w:cstheme="minorHAnsi"/>
          <w:b/>
          <w:bCs/>
          <w:sz w:val="24"/>
          <w:szCs w:val="24"/>
        </w:rPr>
      </w:pPr>
      <w:r w:rsidRPr="006303F0">
        <w:rPr>
          <w:rFonts w:cstheme="minorHAnsi"/>
          <w:b/>
          <w:bCs/>
          <w:sz w:val="24"/>
          <w:szCs w:val="24"/>
        </w:rPr>
        <w:t>3. JUSTIFICATIVA E CRITÉRIO DE PRIORIZAÇÃO</w:t>
      </w:r>
    </w:p>
    <w:p w14:paraId="13C99FBA" w14:textId="77777777" w:rsidR="006303F0" w:rsidRPr="006303F0" w:rsidRDefault="006303F0" w:rsidP="006303F0">
      <w:pPr>
        <w:rPr>
          <w:rFonts w:cstheme="minorHAnsi"/>
          <w:sz w:val="24"/>
          <w:szCs w:val="24"/>
        </w:rPr>
      </w:pPr>
      <w:r w:rsidRPr="006303F0">
        <w:rPr>
          <w:rFonts w:cstheme="minorHAnsi"/>
          <w:i/>
          <w:iCs/>
          <w:sz w:val="24"/>
          <w:szCs w:val="24"/>
        </w:rPr>
        <w:t>(Explique os critérios utilizados pelo PPG para selecionar e priorizar as solicitações.)</w:t>
      </w:r>
    </w:p>
    <w:p w14:paraId="16B779F4" w14:textId="2D76A570" w:rsidR="00885515" w:rsidRDefault="008855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6C71413" w14:textId="17CE51C5" w:rsidR="006303F0" w:rsidRPr="006303F0" w:rsidRDefault="006303F0" w:rsidP="006303F0">
      <w:pPr>
        <w:rPr>
          <w:rFonts w:cstheme="minorHAnsi"/>
          <w:b/>
          <w:bCs/>
          <w:sz w:val="24"/>
          <w:szCs w:val="24"/>
        </w:rPr>
      </w:pPr>
      <w:r w:rsidRPr="006303F0">
        <w:rPr>
          <w:rFonts w:cstheme="minorHAnsi"/>
          <w:b/>
          <w:bCs/>
          <w:sz w:val="24"/>
          <w:szCs w:val="24"/>
        </w:rPr>
        <w:lastRenderedPageBreak/>
        <w:t>4. DECLARAÇÃO</w:t>
      </w:r>
    </w:p>
    <w:p w14:paraId="1E59C883" w14:textId="6C1A4D2D" w:rsidR="006303F0" w:rsidRDefault="006303F0" w:rsidP="006303F0">
      <w:pPr>
        <w:rPr>
          <w:rFonts w:cstheme="minorHAnsi"/>
          <w:sz w:val="24"/>
          <w:szCs w:val="24"/>
        </w:rPr>
      </w:pPr>
      <w:r w:rsidRPr="006303F0">
        <w:rPr>
          <w:rFonts w:cstheme="minorHAnsi"/>
          <w:sz w:val="24"/>
          <w:szCs w:val="24"/>
        </w:rPr>
        <w:t xml:space="preserve">Declaro que as solicitações acima foram analisadas e priorizadas pelo PPG, que se enquadram nas categorias financiáveis do Edital nº </w:t>
      </w:r>
      <w:r w:rsidR="00A51CFD">
        <w:rPr>
          <w:rFonts w:cstheme="minorHAnsi"/>
          <w:sz w:val="24"/>
          <w:szCs w:val="24"/>
        </w:rPr>
        <w:t>03</w:t>
      </w:r>
      <w:r w:rsidRPr="006303F0">
        <w:rPr>
          <w:rFonts w:cstheme="minorHAnsi"/>
          <w:sz w:val="24"/>
          <w:szCs w:val="24"/>
        </w:rPr>
        <w:t>/2026</w:t>
      </w:r>
      <w:r w:rsidR="00A51CFD">
        <w:rPr>
          <w:rFonts w:cstheme="minorHAnsi"/>
          <w:sz w:val="24"/>
          <w:szCs w:val="24"/>
        </w:rPr>
        <w:t>-</w:t>
      </w:r>
      <w:r w:rsidR="00A51CFD" w:rsidRPr="00A51CFD">
        <w:rPr>
          <w:rFonts w:cstheme="minorHAnsi"/>
          <w:sz w:val="24"/>
          <w:szCs w:val="24"/>
        </w:rPr>
        <w:t xml:space="preserve"> </w:t>
      </w:r>
      <w:r w:rsidR="00A51CFD" w:rsidRPr="006303F0">
        <w:rPr>
          <w:rFonts w:cstheme="minorHAnsi"/>
          <w:sz w:val="24"/>
          <w:szCs w:val="24"/>
        </w:rPr>
        <w:t>PROPG</w:t>
      </w:r>
      <w:r w:rsidR="006F43C7">
        <w:rPr>
          <w:rFonts w:cstheme="minorHAnsi"/>
          <w:sz w:val="24"/>
          <w:szCs w:val="24"/>
        </w:rPr>
        <w:t>/SAE</w:t>
      </w:r>
      <w:r w:rsidRPr="006303F0">
        <w:rPr>
          <w:rFonts w:cstheme="minorHAnsi"/>
          <w:sz w:val="24"/>
          <w:szCs w:val="24"/>
        </w:rPr>
        <w:t xml:space="preserve"> e que serão executadas conforme as normas institucionais vigentes.</w:t>
      </w:r>
    </w:p>
    <w:p w14:paraId="44AAAF20" w14:textId="77777777" w:rsidR="00A51CFD" w:rsidRPr="006303F0" w:rsidRDefault="00A51CFD" w:rsidP="006303F0">
      <w:pPr>
        <w:rPr>
          <w:rFonts w:cstheme="minorHAnsi"/>
          <w:sz w:val="24"/>
          <w:szCs w:val="24"/>
        </w:rPr>
      </w:pPr>
    </w:p>
    <w:p w14:paraId="756E187D" w14:textId="77777777" w:rsidR="006303F0" w:rsidRPr="006303F0" w:rsidRDefault="006303F0" w:rsidP="006303F0">
      <w:pPr>
        <w:rPr>
          <w:rFonts w:cstheme="minorHAnsi"/>
          <w:sz w:val="24"/>
          <w:szCs w:val="24"/>
        </w:rPr>
      </w:pPr>
      <w:r w:rsidRPr="006303F0">
        <w:rPr>
          <w:rFonts w:cstheme="minorHAnsi"/>
          <w:sz w:val="24"/>
          <w:szCs w:val="24"/>
        </w:rPr>
        <w:t>Local e data: ____________________________</w:t>
      </w:r>
    </w:p>
    <w:p w14:paraId="1BAE5784" w14:textId="77777777" w:rsidR="006303F0" w:rsidRPr="006303F0" w:rsidRDefault="006303F0" w:rsidP="006303F0">
      <w:pPr>
        <w:rPr>
          <w:rFonts w:cstheme="minorHAnsi"/>
          <w:sz w:val="24"/>
          <w:szCs w:val="24"/>
        </w:rPr>
      </w:pPr>
      <w:r w:rsidRPr="006303F0">
        <w:rPr>
          <w:rFonts w:cstheme="minorHAnsi"/>
          <w:sz w:val="24"/>
          <w:szCs w:val="24"/>
        </w:rPr>
        <w:t>Nome do(a) Coordenador(a): ____________________________</w:t>
      </w:r>
    </w:p>
    <w:p w14:paraId="0A603035" w14:textId="77777777" w:rsidR="006303F0" w:rsidRPr="006303F0" w:rsidRDefault="006303F0" w:rsidP="006303F0">
      <w:pPr>
        <w:rPr>
          <w:rFonts w:cstheme="minorHAnsi"/>
          <w:sz w:val="24"/>
          <w:szCs w:val="24"/>
        </w:rPr>
      </w:pPr>
      <w:r w:rsidRPr="006303F0">
        <w:rPr>
          <w:rFonts w:cstheme="minorHAnsi"/>
          <w:sz w:val="24"/>
          <w:szCs w:val="24"/>
        </w:rPr>
        <w:t>Assinatura (via SEI): ____________________________</w:t>
      </w:r>
    </w:p>
    <w:p w14:paraId="47280152" w14:textId="77777777" w:rsidR="006303F0" w:rsidRPr="006303F0" w:rsidRDefault="006303F0" w:rsidP="7276D420">
      <w:pPr>
        <w:rPr>
          <w:rFonts w:cstheme="minorHAnsi"/>
          <w:sz w:val="24"/>
          <w:szCs w:val="24"/>
        </w:rPr>
      </w:pPr>
    </w:p>
    <w:sectPr w:rsidR="006303F0" w:rsidRPr="006303F0" w:rsidSect="006845F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B42"/>
    <w:multiLevelType w:val="multilevel"/>
    <w:tmpl w:val="154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97C17"/>
    <w:multiLevelType w:val="multilevel"/>
    <w:tmpl w:val="AD123C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E3E23"/>
    <w:multiLevelType w:val="multilevel"/>
    <w:tmpl w:val="F32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008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7123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D605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FC42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F43FE1"/>
    <w:multiLevelType w:val="multilevel"/>
    <w:tmpl w:val="A988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15197"/>
    <w:multiLevelType w:val="multilevel"/>
    <w:tmpl w:val="A5E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97177"/>
    <w:multiLevelType w:val="multilevel"/>
    <w:tmpl w:val="515E1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874B9"/>
    <w:multiLevelType w:val="multilevel"/>
    <w:tmpl w:val="3A2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2BD1"/>
    <w:multiLevelType w:val="multilevel"/>
    <w:tmpl w:val="73E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31EAB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51F42"/>
    <w:multiLevelType w:val="multilevel"/>
    <w:tmpl w:val="D50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E1831"/>
    <w:multiLevelType w:val="multilevel"/>
    <w:tmpl w:val="AE04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CBCFB"/>
    <w:multiLevelType w:val="hybridMultilevel"/>
    <w:tmpl w:val="8708C00C"/>
    <w:lvl w:ilvl="0" w:tplc="0FD4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64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AD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67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2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8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40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CB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722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1746D6"/>
    <w:multiLevelType w:val="hybridMultilevel"/>
    <w:tmpl w:val="9E48A69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DD6B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EA59AD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951AD"/>
    <w:multiLevelType w:val="hybridMultilevel"/>
    <w:tmpl w:val="13EECDCE"/>
    <w:lvl w:ilvl="0" w:tplc="FD065558">
      <w:start w:val="1"/>
      <w:numFmt w:val="decimal"/>
      <w:lvlText w:val="%1."/>
      <w:lvlJc w:val="left"/>
      <w:pPr>
        <w:ind w:left="720" w:hanging="360"/>
      </w:pPr>
    </w:lvl>
    <w:lvl w:ilvl="1" w:tplc="6E26030A">
      <w:start w:val="1"/>
      <w:numFmt w:val="lowerLetter"/>
      <w:lvlText w:val="%2."/>
      <w:lvlJc w:val="left"/>
      <w:pPr>
        <w:ind w:left="1440" w:hanging="360"/>
      </w:pPr>
    </w:lvl>
    <w:lvl w:ilvl="2" w:tplc="FAAC5892">
      <w:start w:val="1"/>
      <w:numFmt w:val="lowerRoman"/>
      <w:lvlText w:val="%3."/>
      <w:lvlJc w:val="right"/>
      <w:pPr>
        <w:ind w:left="2160" w:hanging="180"/>
      </w:pPr>
    </w:lvl>
    <w:lvl w:ilvl="3" w:tplc="417EE482">
      <w:start w:val="1"/>
      <w:numFmt w:val="decimal"/>
      <w:lvlText w:val="%4."/>
      <w:lvlJc w:val="left"/>
      <w:pPr>
        <w:ind w:left="2880" w:hanging="360"/>
      </w:pPr>
    </w:lvl>
    <w:lvl w:ilvl="4" w:tplc="D226ADE4">
      <w:start w:val="1"/>
      <w:numFmt w:val="lowerLetter"/>
      <w:lvlText w:val="%5."/>
      <w:lvlJc w:val="left"/>
      <w:pPr>
        <w:ind w:left="3600" w:hanging="360"/>
      </w:pPr>
    </w:lvl>
    <w:lvl w:ilvl="5" w:tplc="A26A6320">
      <w:start w:val="1"/>
      <w:numFmt w:val="lowerRoman"/>
      <w:lvlText w:val="%6."/>
      <w:lvlJc w:val="right"/>
      <w:pPr>
        <w:ind w:left="4320" w:hanging="180"/>
      </w:pPr>
    </w:lvl>
    <w:lvl w:ilvl="6" w:tplc="4516C1EE">
      <w:start w:val="1"/>
      <w:numFmt w:val="decimal"/>
      <w:lvlText w:val="%7."/>
      <w:lvlJc w:val="left"/>
      <w:pPr>
        <w:ind w:left="5040" w:hanging="360"/>
      </w:pPr>
    </w:lvl>
    <w:lvl w:ilvl="7" w:tplc="3B64F81E">
      <w:start w:val="1"/>
      <w:numFmt w:val="lowerLetter"/>
      <w:lvlText w:val="%8."/>
      <w:lvlJc w:val="left"/>
      <w:pPr>
        <w:ind w:left="5760" w:hanging="360"/>
      </w:pPr>
    </w:lvl>
    <w:lvl w:ilvl="8" w:tplc="1A8CB42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D5E0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D5A459"/>
    <w:multiLevelType w:val="hybridMultilevel"/>
    <w:tmpl w:val="0B3A23E0"/>
    <w:lvl w:ilvl="0" w:tplc="B3788FBE">
      <w:start w:val="1"/>
      <w:numFmt w:val="decimal"/>
      <w:lvlText w:val="%1."/>
      <w:lvlJc w:val="left"/>
      <w:pPr>
        <w:ind w:left="720" w:hanging="360"/>
      </w:pPr>
    </w:lvl>
    <w:lvl w:ilvl="1" w:tplc="ED2E9470">
      <w:start w:val="1"/>
      <w:numFmt w:val="lowerLetter"/>
      <w:lvlText w:val="%2."/>
      <w:lvlJc w:val="left"/>
      <w:pPr>
        <w:ind w:left="1440" w:hanging="360"/>
      </w:pPr>
    </w:lvl>
    <w:lvl w:ilvl="2" w:tplc="26B08146">
      <w:start w:val="1"/>
      <w:numFmt w:val="lowerRoman"/>
      <w:lvlText w:val="%3."/>
      <w:lvlJc w:val="right"/>
      <w:pPr>
        <w:ind w:left="2160" w:hanging="180"/>
      </w:pPr>
    </w:lvl>
    <w:lvl w:ilvl="3" w:tplc="C2A0186C">
      <w:start w:val="1"/>
      <w:numFmt w:val="decimal"/>
      <w:lvlText w:val="%4."/>
      <w:lvlJc w:val="left"/>
      <w:pPr>
        <w:ind w:left="2880" w:hanging="360"/>
      </w:pPr>
    </w:lvl>
    <w:lvl w:ilvl="4" w:tplc="5ADC01C6">
      <w:start w:val="1"/>
      <w:numFmt w:val="lowerLetter"/>
      <w:lvlText w:val="%5."/>
      <w:lvlJc w:val="left"/>
      <w:pPr>
        <w:ind w:left="3600" w:hanging="360"/>
      </w:pPr>
    </w:lvl>
    <w:lvl w:ilvl="5" w:tplc="49CEF5A8">
      <w:start w:val="1"/>
      <w:numFmt w:val="lowerRoman"/>
      <w:lvlText w:val="%6."/>
      <w:lvlJc w:val="right"/>
      <w:pPr>
        <w:ind w:left="4320" w:hanging="180"/>
      </w:pPr>
    </w:lvl>
    <w:lvl w:ilvl="6" w:tplc="E2DCBADC">
      <w:start w:val="1"/>
      <w:numFmt w:val="decimal"/>
      <w:lvlText w:val="%7."/>
      <w:lvlJc w:val="left"/>
      <w:pPr>
        <w:ind w:left="5040" w:hanging="360"/>
      </w:pPr>
    </w:lvl>
    <w:lvl w:ilvl="7" w:tplc="0AA0FADC">
      <w:start w:val="1"/>
      <w:numFmt w:val="lowerLetter"/>
      <w:lvlText w:val="%8."/>
      <w:lvlJc w:val="left"/>
      <w:pPr>
        <w:ind w:left="5760" w:hanging="360"/>
      </w:pPr>
    </w:lvl>
    <w:lvl w:ilvl="8" w:tplc="801898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92B5D"/>
    <w:multiLevelType w:val="multilevel"/>
    <w:tmpl w:val="ACDAA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BB6313"/>
    <w:multiLevelType w:val="multilevel"/>
    <w:tmpl w:val="437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3044F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526B2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D1420"/>
    <w:multiLevelType w:val="multilevel"/>
    <w:tmpl w:val="6CB60D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466DDA"/>
    <w:multiLevelType w:val="multilevel"/>
    <w:tmpl w:val="078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650FF"/>
    <w:multiLevelType w:val="multilevel"/>
    <w:tmpl w:val="343E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6FC79"/>
    <w:multiLevelType w:val="hybridMultilevel"/>
    <w:tmpl w:val="AC7C8D98"/>
    <w:lvl w:ilvl="0" w:tplc="9DEA9B7E">
      <w:start w:val="1"/>
      <w:numFmt w:val="decimal"/>
      <w:lvlText w:val="%1."/>
      <w:lvlJc w:val="left"/>
      <w:pPr>
        <w:ind w:left="720" w:hanging="360"/>
      </w:pPr>
    </w:lvl>
    <w:lvl w:ilvl="1" w:tplc="A7A26394">
      <w:start w:val="1"/>
      <w:numFmt w:val="lowerLetter"/>
      <w:lvlText w:val="%2."/>
      <w:lvlJc w:val="left"/>
      <w:pPr>
        <w:ind w:left="1440" w:hanging="360"/>
      </w:pPr>
    </w:lvl>
    <w:lvl w:ilvl="2" w:tplc="9DB6C392">
      <w:start w:val="1"/>
      <w:numFmt w:val="lowerRoman"/>
      <w:lvlText w:val="%3."/>
      <w:lvlJc w:val="right"/>
      <w:pPr>
        <w:ind w:left="2160" w:hanging="180"/>
      </w:pPr>
    </w:lvl>
    <w:lvl w:ilvl="3" w:tplc="72080ACC">
      <w:start w:val="1"/>
      <w:numFmt w:val="decimal"/>
      <w:lvlText w:val="%4."/>
      <w:lvlJc w:val="left"/>
      <w:pPr>
        <w:ind w:left="2880" w:hanging="360"/>
      </w:pPr>
    </w:lvl>
    <w:lvl w:ilvl="4" w:tplc="B560D3E6">
      <w:start w:val="1"/>
      <w:numFmt w:val="lowerLetter"/>
      <w:lvlText w:val="%5."/>
      <w:lvlJc w:val="left"/>
      <w:pPr>
        <w:ind w:left="3600" w:hanging="360"/>
      </w:pPr>
    </w:lvl>
    <w:lvl w:ilvl="5" w:tplc="D69E18E6">
      <w:start w:val="1"/>
      <w:numFmt w:val="lowerRoman"/>
      <w:lvlText w:val="%6."/>
      <w:lvlJc w:val="right"/>
      <w:pPr>
        <w:ind w:left="4320" w:hanging="180"/>
      </w:pPr>
    </w:lvl>
    <w:lvl w:ilvl="6" w:tplc="8206A9C8">
      <w:start w:val="1"/>
      <w:numFmt w:val="decimal"/>
      <w:lvlText w:val="%7."/>
      <w:lvlJc w:val="left"/>
      <w:pPr>
        <w:ind w:left="5040" w:hanging="360"/>
      </w:pPr>
    </w:lvl>
    <w:lvl w:ilvl="7" w:tplc="11FC7052">
      <w:start w:val="1"/>
      <w:numFmt w:val="lowerLetter"/>
      <w:lvlText w:val="%8."/>
      <w:lvlJc w:val="left"/>
      <w:pPr>
        <w:ind w:left="5760" w:hanging="360"/>
      </w:pPr>
    </w:lvl>
    <w:lvl w:ilvl="8" w:tplc="6D34BE4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00A68"/>
    <w:multiLevelType w:val="multilevel"/>
    <w:tmpl w:val="E0C6A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2" w15:restartNumberingAfterBreak="0">
    <w:nsid w:val="706EAA66"/>
    <w:multiLevelType w:val="hybridMultilevel"/>
    <w:tmpl w:val="D5141F24"/>
    <w:lvl w:ilvl="0" w:tplc="2D1E57CE">
      <w:start w:val="1"/>
      <w:numFmt w:val="upperRoman"/>
      <w:lvlText w:val="%1."/>
      <w:lvlJc w:val="right"/>
      <w:pPr>
        <w:ind w:left="1428" w:hanging="360"/>
      </w:pPr>
    </w:lvl>
    <w:lvl w:ilvl="1" w:tplc="E9261118">
      <w:start w:val="1"/>
      <w:numFmt w:val="lowerLetter"/>
      <w:lvlText w:val="%2."/>
      <w:lvlJc w:val="left"/>
      <w:pPr>
        <w:ind w:left="2148" w:hanging="360"/>
      </w:pPr>
    </w:lvl>
    <w:lvl w:ilvl="2" w:tplc="094A993E">
      <w:start w:val="1"/>
      <w:numFmt w:val="lowerRoman"/>
      <w:lvlText w:val="%3."/>
      <w:lvlJc w:val="right"/>
      <w:pPr>
        <w:ind w:left="2868" w:hanging="180"/>
      </w:pPr>
    </w:lvl>
    <w:lvl w:ilvl="3" w:tplc="7BEEDB42">
      <w:start w:val="1"/>
      <w:numFmt w:val="decimal"/>
      <w:lvlText w:val="%4."/>
      <w:lvlJc w:val="left"/>
      <w:pPr>
        <w:ind w:left="3588" w:hanging="360"/>
      </w:pPr>
    </w:lvl>
    <w:lvl w:ilvl="4" w:tplc="0914869C">
      <w:start w:val="1"/>
      <w:numFmt w:val="lowerLetter"/>
      <w:lvlText w:val="%5."/>
      <w:lvlJc w:val="left"/>
      <w:pPr>
        <w:ind w:left="4308" w:hanging="360"/>
      </w:pPr>
    </w:lvl>
    <w:lvl w:ilvl="5" w:tplc="A90E11F4">
      <w:start w:val="1"/>
      <w:numFmt w:val="lowerRoman"/>
      <w:lvlText w:val="%6."/>
      <w:lvlJc w:val="right"/>
      <w:pPr>
        <w:ind w:left="5028" w:hanging="180"/>
      </w:pPr>
    </w:lvl>
    <w:lvl w:ilvl="6" w:tplc="2D7A310C">
      <w:start w:val="1"/>
      <w:numFmt w:val="decimal"/>
      <w:lvlText w:val="%7."/>
      <w:lvlJc w:val="left"/>
      <w:pPr>
        <w:ind w:left="5748" w:hanging="360"/>
      </w:pPr>
    </w:lvl>
    <w:lvl w:ilvl="7" w:tplc="EB8E4536">
      <w:start w:val="1"/>
      <w:numFmt w:val="lowerLetter"/>
      <w:lvlText w:val="%8."/>
      <w:lvlJc w:val="left"/>
      <w:pPr>
        <w:ind w:left="6468" w:hanging="360"/>
      </w:pPr>
    </w:lvl>
    <w:lvl w:ilvl="8" w:tplc="BB566380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6795730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27D73"/>
    <w:multiLevelType w:val="hybridMultilevel"/>
    <w:tmpl w:val="F4BA307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C80B48"/>
    <w:multiLevelType w:val="multilevel"/>
    <w:tmpl w:val="E152BF04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num w:numId="1" w16cid:durableId="116457959">
    <w:abstractNumId w:val="20"/>
  </w:num>
  <w:num w:numId="2" w16cid:durableId="64840692">
    <w:abstractNumId w:val="30"/>
  </w:num>
  <w:num w:numId="3" w16cid:durableId="1481535476">
    <w:abstractNumId w:val="22"/>
  </w:num>
  <w:num w:numId="4" w16cid:durableId="1831019048">
    <w:abstractNumId w:val="32"/>
  </w:num>
  <w:num w:numId="5" w16cid:durableId="1824203359">
    <w:abstractNumId w:val="15"/>
  </w:num>
  <w:num w:numId="6" w16cid:durableId="1104157049">
    <w:abstractNumId w:val="28"/>
  </w:num>
  <w:num w:numId="7" w16cid:durableId="39257238">
    <w:abstractNumId w:val="24"/>
  </w:num>
  <w:num w:numId="8" w16cid:durableId="674964237">
    <w:abstractNumId w:val="33"/>
  </w:num>
  <w:num w:numId="9" w16cid:durableId="647979046">
    <w:abstractNumId w:val="25"/>
  </w:num>
  <w:num w:numId="10" w16cid:durableId="930699761">
    <w:abstractNumId w:val="19"/>
  </w:num>
  <w:num w:numId="11" w16cid:durableId="986471220">
    <w:abstractNumId w:val="26"/>
  </w:num>
  <w:num w:numId="12" w16cid:durableId="1444572742">
    <w:abstractNumId w:val="7"/>
  </w:num>
  <w:num w:numId="13" w16cid:durableId="1110978287">
    <w:abstractNumId w:val="10"/>
  </w:num>
  <w:num w:numId="14" w16cid:durableId="268467753">
    <w:abstractNumId w:val="11"/>
  </w:num>
  <w:num w:numId="15" w16cid:durableId="1322928728">
    <w:abstractNumId w:val="12"/>
  </w:num>
  <w:num w:numId="16" w16cid:durableId="544950355">
    <w:abstractNumId w:val="6"/>
  </w:num>
  <w:num w:numId="17" w16cid:durableId="525337175">
    <w:abstractNumId w:val="16"/>
  </w:num>
  <w:num w:numId="18" w16cid:durableId="2115704222">
    <w:abstractNumId w:val="23"/>
  </w:num>
  <w:num w:numId="19" w16cid:durableId="165941618">
    <w:abstractNumId w:val="18"/>
  </w:num>
  <w:num w:numId="20" w16cid:durableId="2134862833">
    <w:abstractNumId w:val="3"/>
  </w:num>
  <w:num w:numId="21" w16cid:durableId="1821193075">
    <w:abstractNumId w:val="27"/>
  </w:num>
  <w:num w:numId="22" w16cid:durableId="1762215850">
    <w:abstractNumId w:val="5"/>
  </w:num>
  <w:num w:numId="23" w16cid:durableId="1659727046">
    <w:abstractNumId w:val="1"/>
  </w:num>
  <w:num w:numId="24" w16cid:durableId="523520756">
    <w:abstractNumId w:val="4"/>
  </w:num>
  <w:num w:numId="25" w16cid:durableId="1364673577">
    <w:abstractNumId w:val="21"/>
  </w:num>
  <w:num w:numId="26" w16cid:durableId="1638681173">
    <w:abstractNumId w:val="17"/>
  </w:num>
  <w:num w:numId="27" w16cid:durableId="1680738014">
    <w:abstractNumId w:val="31"/>
  </w:num>
  <w:num w:numId="28" w16cid:durableId="1839419955">
    <w:abstractNumId w:val="34"/>
  </w:num>
  <w:num w:numId="29" w16cid:durableId="3434106">
    <w:abstractNumId w:val="35"/>
  </w:num>
  <w:num w:numId="30" w16cid:durableId="1838381268">
    <w:abstractNumId w:val="9"/>
  </w:num>
  <w:num w:numId="31" w16cid:durableId="1679766759">
    <w:abstractNumId w:val="29"/>
  </w:num>
  <w:num w:numId="32" w16cid:durableId="1631981085">
    <w:abstractNumId w:val="0"/>
  </w:num>
  <w:num w:numId="33" w16cid:durableId="1760103587">
    <w:abstractNumId w:val="14"/>
  </w:num>
  <w:num w:numId="34" w16cid:durableId="541357694">
    <w:abstractNumId w:val="8"/>
  </w:num>
  <w:num w:numId="35" w16cid:durableId="1551842393">
    <w:abstractNumId w:val="2"/>
  </w:num>
  <w:num w:numId="36" w16cid:durableId="841941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35"/>
    <w:rsid w:val="000071AD"/>
    <w:rsid w:val="0001429D"/>
    <w:rsid w:val="00054DAB"/>
    <w:rsid w:val="000A19D7"/>
    <w:rsid w:val="000B3728"/>
    <w:rsid w:val="000B7217"/>
    <w:rsid w:val="000C606A"/>
    <w:rsid w:val="000D21F9"/>
    <w:rsid w:val="000E5C34"/>
    <w:rsid w:val="000F1AF0"/>
    <w:rsid w:val="001070D0"/>
    <w:rsid w:val="001240A3"/>
    <w:rsid w:val="001363F6"/>
    <w:rsid w:val="00142670"/>
    <w:rsid w:val="001459B2"/>
    <w:rsid w:val="0016045C"/>
    <w:rsid w:val="00181AA2"/>
    <w:rsid w:val="00196F1D"/>
    <w:rsid w:val="001A4EF1"/>
    <w:rsid w:val="001B0977"/>
    <w:rsid w:val="001E5A74"/>
    <w:rsid w:val="0025361F"/>
    <w:rsid w:val="002672BD"/>
    <w:rsid w:val="00267DD8"/>
    <w:rsid w:val="002921B7"/>
    <w:rsid w:val="002D6AFD"/>
    <w:rsid w:val="0030120A"/>
    <w:rsid w:val="00324E3C"/>
    <w:rsid w:val="003372C2"/>
    <w:rsid w:val="00337992"/>
    <w:rsid w:val="00344F11"/>
    <w:rsid w:val="003522E5"/>
    <w:rsid w:val="00364BA1"/>
    <w:rsid w:val="00384C94"/>
    <w:rsid w:val="003C0FC5"/>
    <w:rsid w:val="004309BC"/>
    <w:rsid w:val="0043679F"/>
    <w:rsid w:val="004B3D3C"/>
    <w:rsid w:val="004B79A0"/>
    <w:rsid w:val="004E4A5D"/>
    <w:rsid w:val="004E5D19"/>
    <w:rsid w:val="004F7CE5"/>
    <w:rsid w:val="00517A78"/>
    <w:rsid w:val="00534BB7"/>
    <w:rsid w:val="00537F5D"/>
    <w:rsid w:val="00561DF1"/>
    <w:rsid w:val="00577496"/>
    <w:rsid w:val="005B1ED6"/>
    <w:rsid w:val="005B7F4C"/>
    <w:rsid w:val="005C6130"/>
    <w:rsid w:val="005C6C55"/>
    <w:rsid w:val="005D6B6F"/>
    <w:rsid w:val="005E2E59"/>
    <w:rsid w:val="005E2F22"/>
    <w:rsid w:val="005F076D"/>
    <w:rsid w:val="00621E36"/>
    <w:rsid w:val="0062740A"/>
    <w:rsid w:val="006303F0"/>
    <w:rsid w:val="006605A6"/>
    <w:rsid w:val="006845F5"/>
    <w:rsid w:val="00691DA0"/>
    <w:rsid w:val="0069641C"/>
    <w:rsid w:val="006A04A7"/>
    <w:rsid w:val="006D2F86"/>
    <w:rsid w:val="006D3B92"/>
    <w:rsid w:val="006E4547"/>
    <w:rsid w:val="006E4F3B"/>
    <w:rsid w:val="006F43C7"/>
    <w:rsid w:val="00711F25"/>
    <w:rsid w:val="00726C2C"/>
    <w:rsid w:val="007451FF"/>
    <w:rsid w:val="0077512B"/>
    <w:rsid w:val="00775C08"/>
    <w:rsid w:val="00787368"/>
    <w:rsid w:val="007A00EB"/>
    <w:rsid w:val="007B5E83"/>
    <w:rsid w:val="007E384D"/>
    <w:rsid w:val="007F3D53"/>
    <w:rsid w:val="007F4C1D"/>
    <w:rsid w:val="00800455"/>
    <w:rsid w:val="00820A92"/>
    <w:rsid w:val="00860E26"/>
    <w:rsid w:val="0086781F"/>
    <w:rsid w:val="00870C03"/>
    <w:rsid w:val="00885515"/>
    <w:rsid w:val="00894BB2"/>
    <w:rsid w:val="008B3630"/>
    <w:rsid w:val="008C67F9"/>
    <w:rsid w:val="008E6FBE"/>
    <w:rsid w:val="008F56E3"/>
    <w:rsid w:val="0090471F"/>
    <w:rsid w:val="00914179"/>
    <w:rsid w:val="009262D9"/>
    <w:rsid w:val="009606B9"/>
    <w:rsid w:val="00962AAA"/>
    <w:rsid w:val="00963E9C"/>
    <w:rsid w:val="009855E6"/>
    <w:rsid w:val="009937F3"/>
    <w:rsid w:val="009B4C54"/>
    <w:rsid w:val="009C23B8"/>
    <w:rsid w:val="009C4AEC"/>
    <w:rsid w:val="00A0338E"/>
    <w:rsid w:val="00A210F4"/>
    <w:rsid w:val="00A51B7B"/>
    <w:rsid w:val="00A51CFD"/>
    <w:rsid w:val="00A541D7"/>
    <w:rsid w:val="00A544DD"/>
    <w:rsid w:val="00A77C8E"/>
    <w:rsid w:val="00A87F45"/>
    <w:rsid w:val="00AB764A"/>
    <w:rsid w:val="00AC5D76"/>
    <w:rsid w:val="00AD05C1"/>
    <w:rsid w:val="00AD2CEC"/>
    <w:rsid w:val="00AE248E"/>
    <w:rsid w:val="00AF49D8"/>
    <w:rsid w:val="00AF5576"/>
    <w:rsid w:val="00B05458"/>
    <w:rsid w:val="00B21BE1"/>
    <w:rsid w:val="00B77460"/>
    <w:rsid w:val="00B83456"/>
    <w:rsid w:val="00B83A03"/>
    <w:rsid w:val="00B96548"/>
    <w:rsid w:val="00BB40BD"/>
    <w:rsid w:val="00BC2D3B"/>
    <w:rsid w:val="00BC3CE4"/>
    <w:rsid w:val="00BE19AD"/>
    <w:rsid w:val="00BF0F43"/>
    <w:rsid w:val="00BF1F00"/>
    <w:rsid w:val="00C04CF5"/>
    <w:rsid w:val="00C20360"/>
    <w:rsid w:val="00C3356D"/>
    <w:rsid w:val="00C554E7"/>
    <w:rsid w:val="00C749B7"/>
    <w:rsid w:val="00C95355"/>
    <w:rsid w:val="00C956AA"/>
    <w:rsid w:val="00CA0AAB"/>
    <w:rsid w:val="00CB53B8"/>
    <w:rsid w:val="00CD0831"/>
    <w:rsid w:val="00CE792E"/>
    <w:rsid w:val="00D4136D"/>
    <w:rsid w:val="00D44F58"/>
    <w:rsid w:val="00D74D38"/>
    <w:rsid w:val="00D84F8C"/>
    <w:rsid w:val="00D92CFC"/>
    <w:rsid w:val="00DB6F87"/>
    <w:rsid w:val="00DD2CD4"/>
    <w:rsid w:val="00DE1104"/>
    <w:rsid w:val="00DE3463"/>
    <w:rsid w:val="00DE77F3"/>
    <w:rsid w:val="00DF439C"/>
    <w:rsid w:val="00DF7843"/>
    <w:rsid w:val="00E0781F"/>
    <w:rsid w:val="00E41819"/>
    <w:rsid w:val="00E41F70"/>
    <w:rsid w:val="00E4657F"/>
    <w:rsid w:val="00E55FF7"/>
    <w:rsid w:val="00E62FD5"/>
    <w:rsid w:val="00E76FE5"/>
    <w:rsid w:val="00E82BB8"/>
    <w:rsid w:val="00E8561C"/>
    <w:rsid w:val="00EA587D"/>
    <w:rsid w:val="00EB7ADB"/>
    <w:rsid w:val="00EC7902"/>
    <w:rsid w:val="00ED0666"/>
    <w:rsid w:val="00F16F4A"/>
    <w:rsid w:val="00F26ADF"/>
    <w:rsid w:val="00F352F1"/>
    <w:rsid w:val="00F36D1E"/>
    <w:rsid w:val="00F37112"/>
    <w:rsid w:val="00F422BE"/>
    <w:rsid w:val="00F649D9"/>
    <w:rsid w:val="00F73502"/>
    <w:rsid w:val="00F87D1A"/>
    <w:rsid w:val="00FB4A96"/>
    <w:rsid w:val="00FB7C9C"/>
    <w:rsid w:val="00FD03FC"/>
    <w:rsid w:val="00FE0916"/>
    <w:rsid w:val="00FE2638"/>
    <w:rsid w:val="00FE3003"/>
    <w:rsid w:val="00FF1F35"/>
    <w:rsid w:val="00FF7563"/>
    <w:rsid w:val="0158DA4A"/>
    <w:rsid w:val="01FDFC37"/>
    <w:rsid w:val="025C46F3"/>
    <w:rsid w:val="03A7826F"/>
    <w:rsid w:val="0443BC34"/>
    <w:rsid w:val="04A3438E"/>
    <w:rsid w:val="04B4A05F"/>
    <w:rsid w:val="04FE5037"/>
    <w:rsid w:val="051605B2"/>
    <w:rsid w:val="05A3610D"/>
    <w:rsid w:val="05D1B867"/>
    <w:rsid w:val="05DDF2F8"/>
    <w:rsid w:val="06498383"/>
    <w:rsid w:val="06C9A9D0"/>
    <w:rsid w:val="078D50A1"/>
    <w:rsid w:val="07DE8BEB"/>
    <w:rsid w:val="080050AF"/>
    <w:rsid w:val="08D00526"/>
    <w:rsid w:val="09295794"/>
    <w:rsid w:val="09BB1DB6"/>
    <w:rsid w:val="09EDA97D"/>
    <w:rsid w:val="0A14D53C"/>
    <w:rsid w:val="0AD9D5BE"/>
    <w:rsid w:val="0BBDFA99"/>
    <w:rsid w:val="0C34F5EA"/>
    <w:rsid w:val="0C959A45"/>
    <w:rsid w:val="0D165F34"/>
    <w:rsid w:val="0E77FBF3"/>
    <w:rsid w:val="0F3DC96D"/>
    <w:rsid w:val="0FB31BAB"/>
    <w:rsid w:val="0FCDD067"/>
    <w:rsid w:val="0FF3CD30"/>
    <w:rsid w:val="10547C18"/>
    <w:rsid w:val="1252931B"/>
    <w:rsid w:val="12AAD774"/>
    <w:rsid w:val="131FEDBF"/>
    <w:rsid w:val="141C61D4"/>
    <w:rsid w:val="1438085D"/>
    <w:rsid w:val="151BE705"/>
    <w:rsid w:val="15892ECC"/>
    <w:rsid w:val="15C0E31A"/>
    <w:rsid w:val="1621AC25"/>
    <w:rsid w:val="1646B14D"/>
    <w:rsid w:val="165BFF89"/>
    <w:rsid w:val="189297F4"/>
    <w:rsid w:val="18F1CA8A"/>
    <w:rsid w:val="194CB8D9"/>
    <w:rsid w:val="1A54D4B6"/>
    <w:rsid w:val="1A875975"/>
    <w:rsid w:val="1AD4A562"/>
    <w:rsid w:val="1B233D93"/>
    <w:rsid w:val="1B60A3B5"/>
    <w:rsid w:val="1B8A6FE6"/>
    <w:rsid w:val="1BC7B1EA"/>
    <w:rsid w:val="1C5AC339"/>
    <w:rsid w:val="1CC34AD4"/>
    <w:rsid w:val="1CFBBD49"/>
    <w:rsid w:val="1D8572C7"/>
    <w:rsid w:val="1DCFE66C"/>
    <w:rsid w:val="1E221234"/>
    <w:rsid w:val="1E3B3869"/>
    <w:rsid w:val="1EBCE98F"/>
    <w:rsid w:val="1F84491E"/>
    <w:rsid w:val="1F9658FE"/>
    <w:rsid w:val="21D63961"/>
    <w:rsid w:val="21DFEC63"/>
    <w:rsid w:val="22620830"/>
    <w:rsid w:val="2271A8AC"/>
    <w:rsid w:val="234F6AB9"/>
    <w:rsid w:val="23A403DE"/>
    <w:rsid w:val="23D7EEF1"/>
    <w:rsid w:val="24254C23"/>
    <w:rsid w:val="24697DB5"/>
    <w:rsid w:val="249D8409"/>
    <w:rsid w:val="27A196C0"/>
    <w:rsid w:val="2836DEEB"/>
    <w:rsid w:val="292B4DB6"/>
    <w:rsid w:val="296F7757"/>
    <w:rsid w:val="29D69F2D"/>
    <w:rsid w:val="2A3A5C82"/>
    <w:rsid w:val="2A5737F3"/>
    <w:rsid w:val="2B0EAB33"/>
    <w:rsid w:val="2BE48CE6"/>
    <w:rsid w:val="2BF49AE3"/>
    <w:rsid w:val="2C4C0752"/>
    <w:rsid w:val="2C8F4E28"/>
    <w:rsid w:val="2CA0FA6D"/>
    <w:rsid w:val="2D02770A"/>
    <w:rsid w:val="2D06FE72"/>
    <w:rsid w:val="2D08A016"/>
    <w:rsid w:val="2DD7DCC4"/>
    <w:rsid w:val="2DF0DDE5"/>
    <w:rsid w:val="2E654668"/>
    <w:rsid w:val="2F0AAF6E"/>
    <w:rsid w:val="2FEB73AB"/>
    <w:rsid w:val="3030322C"/>
    <w:rsid w:val="30404D8B"/>
    <w:rsid w:val="309A4D16"/>
    <w:rsid w:val="30C83749"/>
    <w:rsid w:val="30D928E7"/>
    <w:rsid w:val="33078EA9"/>
    <w:rsid w:val="333F38A1"/>
    <w:rsid w:val="3450484C"/>
    <w:rsid w:val="34A7C086"/>
    <w:rsid w:val="34DD6AF8"/>
    <w:rsid w:val="34FE4F67"/>
    <w:rsid w:val="3523AD9E"/>
    <w:rsid w:val="3621BBA2"/>
    <w:rsid w:val="363944DE"/>
    <w:rsid w:val="369AB957"/>
    <w:rsid w:val="377A1962"/>
    <w:rsid w:val="37896B8B"/>
    <w:rsid w:val="3862705F"/>
    <w:rsid w:val="3A46FBAE"/>
    <w:rsid w:val="3A6E3711"/>
    <w:rsid w:val="3A9CBC2C"/>
    <w:rsid w:val="3ABD57D7"/>
    <w:rsid w:val="3B88C388"/>
    <w:rsid w:val="3BCE2C67"/>
    <w:rsid w:val="3BE74191"/>
    <w:rsid w:val="3C071637"/>
    <w:rsid w:val="3C0951B9"/>
    <w:rsid w:val="3CC87481"/>
    <w:rsid w:val="3CD8675D"/>
    <w:rsid w:val="3E3E0C2C"/>
    <w:rsid w:val="3F07C44E"/>
    <w:rsid w:val="3F956207"/>
    <w:rsid w:val="3FC54546"/>
    <w:rsid w:val="40129D7E"/>
    <w:rsid w:val="40EFFB1D"/>
    <w:rsid w:val="412BF4CD"/>
    <w:rsid w:val="4267FB9F"/>
    <w:rsid w:val="434EDF1E"/>
    <w:rsid w:val="445577EE"/>
    <w:rsid w:val="450BC766"/>
    <w:rsid w:val="460EB25F"/>
    <w:rsid w:val="46106802"/>
    <w:rsid w:val="467E7F58"/>
    <w:rsid w:val="470148A4"/>
    <w:rsid w:val="470D5C0A"/>
    <w:rsid w:val="47C51684"/>
    <w:rsid w:val="483B3E50"/>
    <w:rsid w:val="48E0FC4F"/>
    <w:rsid w:val="49562B21"/>
    <w:rsid w:val="4986FD46"/>
    <w:rsid w:val="49B4874E"/>
    <w:rsid w:val="49D43760"/>
    <w:rsid w:val="4A0A9887"/>
    <w:rsid w:val="4A7FEBCA"/>
    <w:rsid w:val="4B736CBD"/>
    <w:rsid w:val="4C75059E"/>
    <w:rsid w:val="4CABBFE9"/>
    <w:rsid w:val="4CFAEAFF"/>
    <w:rsid w:val="4D8722F1"/>
    <w:rsid w:val="4DB53267"/>
    <w:rsid w:val="4E083E57"/>
    <w:rsid w:val="4E3AD0C0"/>
    <w:rsid w:val="4EB22710"/>
    <w:rsid w:val="4EE5DCEB"/>
    <w:rsid w:val="4F50E121"/>
    <w:rsid w:val="51E28BFD"/>
    <w:rsid w:val="545DB2D4"/>
    <w:rsid w:val="54AA6315"/>
    <w:rsid w:val="55619CC3"/>
    <w:rsid w:val="558304F6"/>
    <w:rsid w:val="558CD960"/>
    <w:rsid w:val="5621088C"/>
    <w:rsid w:val="5775A14E"/>
    <w:rsid w:val="57EF31CC"/>
    <w:rsid w:val="585F2CAC"/>
    <w:rsid w:val="58C5939F"/>
    <w:rsid w:val="5902E899"/>
    <w:rsid w:val="5904E54A"/>
    <w:rsid w:val="5A25199D"/>
    <w:rsid w:val="5A286487"/>
    <w:rsid w:val="5A28673F"/>
    <w:rsid w:val="5A9FD3CA"/>
    <w:rsid w:val="5B9AFEA8"/>
    <w:rsid w:val="5BCF0D8D"/>
    <w:rsid w:val="5BE161DA"/>
    <w:rsid w:val="5CD50782"/>
    <w:rsid w:val="5D82A654"/>
    <w:rsid w:val="5E6E7023"/>
    <w:rsid w:val="5E7D2AB2"/>
    <w:rsid w:val="5F4D6A8E"/>
    <w:rsid w:val="5FF9DDA8"/>
    <w:rsid w:val="60FF491C"/>
    <w:rsid w:val="624FCB1F"/>
    <w:rsid w:val="628101E6"/>
    <w:rsid w:val="628883E9"/>
    <w:rsid w:val="629BB932"/>
    <w:rsid w:val="62FCB786"/>
    <w:rsid w:val="64D64D34"/>
    <w:rsid w:val="65309CA8"/>
    <w:rsid w:val="656CBB15"/>
    <w:rsid w:val="65982661"/>
    <w:rsid w:val="66E5B835"/>
    <w:rsid w:val="66EE6A06"/>
    <w:rsid w:val="674EAA5B"/>
    <w:rsid w:val="6768CA73"/>
    <w:rsid w:val="682C704B"/>
    <w:rsid w:val="68647A2C"/>
    <w:rsid w:val="68659B51"/>
    <w:rsid w:val="68A0866E"/>
    <w:rsid w:val="691B892D"/>
    <w:rsid w:val="6949C426"/>
    <w:rsid w:val="69EBA8EF"/>
    <w:rsid w:val="6A22F420"/>
    <w:rsid w:val="6A41345A"/>
    <w:rsid w:val="6A498226"/>
    <w:rsid w:val="6AE2A2B3"/>
    <w:rsid w:val="6AFBFE10"/>
    <w:rsid w:val="6B354CE5"/>
    <w:rsid w:val="6B4BB4CA"/>
    <w:rsid w:val="6C01A77D"/>
    <w:rsid w:val="6C39FEB7"/>
    <w:rsid w:val="6C65342F"/>
    <w:rsid w:val="6CBBC224"/>
    <w:rsid w:val="6CD52307"/>
    <w:rsid w:val="6CE821A7"/>
    <w:rsid w:val="6D65BF11"/>
    <w:rsid w:val="6DD76D4E"/>
    <w:rsid w:val="6F573C65"/>
    <w:rsid w:val="6FB08C82"/>
    <w:rsid w:val="6FB2E247"/>
    <w:rsid w:val="714BBDA5"/>
    <w:rsid w:val="714D771C"/>
    <w:rsid w:val="719854A3"/>
    <w:rsid w:val="72286F88"/>
    <w:rsid w:val="72575F20"/>
    <w:rsid w:val="7276D420"/>
    <w:rsid w:val="73568DD6"/>
    <w:rsid w:val="736A5E27"/>
    <w:rsid w:val="73803B2F"/>
    <w:rsid w:val="73B52ECA"/>
    <w:rsid w:val="745B6EFA"/>
    <w:rsid w:val="74BBC9C4"/>
    <w:rsid w:val="7600BF43"/>
    <w:rsid w:val="760C05E1"/>
    <w:rsid w:val="76FAF820"/>
    <w:rsid w:val="7790592D"/>
    <w:rsid w:val="7814A400"/>
    <w:rsid w:val="789C89FC"/>
    <w:rsid w:val="79AA37F9"/>
    <w:rsid w:val="79CD284F"/>
    <w:rsid w:val="79F113BF"/>
    <w:rsid w:val="7AFF64DF"/>
    <w:rsid w:val="7B1B896D"/>
    <w:rsid w:val="7B5B0A76"/>
    <w:rsid w:val="7B5E6589"/>
    <w:rsid w:val="7B6117AA"/>
    <w:rsid w:val="7B8706BD"/>
    <w:rsid w:val="7BD2BF9B"/>
    <w:rsid w:val="7BFCFF00"/>
    <w:rsid w:val="7CCAA65C"/>
    <w:rsid w:val="7D5B2864"/>
    <w:rsid w:val="7DAD997F"/>
    <w:rsid w:val="7DD6A98E"/>
    <w:rsid w:val="7F5CC28D"/>
    <w:rsid w:val="7F6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1EF2"/>
  <w15:chartTrackingRefBased/>
  <w15:docId w15:val="{84F81901-1E9D-4D5F-8B47-EF619FB8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EB"/>
  </w:style>
  <w:style w:type="paragraph" w:styleId="Ttulo1">
    <w:name w:val="heading 1"/>
    <w:basedOn w:val="Normal"/>
    <w:uiPriority w:val="9"/>
    <w:qFormat/>
    <w:rsid w:val="00FF1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uiPriority w:val="9"/>
    <w:qFormat/>
    <w:rsid w:val="00FF1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uiPriority w:val="9"/>
    <w:qFormat/>
    <w:rsid w:val="00FF1F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mentTextChar1">
    <w:name w:val="Comment Text Char1"/>
    <w:basedOn w:val="Fontepargpadro"/>
    <w:uiPriority w:val="99"/>
    <w:semiHidden/>
    <w:rsid w:val="004B3D3C"/>
    <w:rPr>
      <w:sz w:val="20"/>
      <w:szCs w:val="20"/>
    </w:rPr>
  </w:style>
  <w:style w:type="character" w:customStyle="1" w:styleId="TitleChar1">
    <w:name w:val="Title Char1"/>
    <w:basedOn w:val="Fontepargpadro"/>
    <w:uiPriority w:val="10"/>
    <w:rsid w:val="004B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ontepargpadro"/>
    <w:uiPriority w:val="11"/>
    <w:rsid w:val="004B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Forte">
    <w:name w:val="Strong"/>
    <w:uiPriority w:val="22"/>
    <w:qFormat/>
    <w:rsid w:val="3F07C4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F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1F35"/>
    <w:pPr>
      <w:ind w:left="720"/>
      <w:contextualSpacing/>
    </w:pPr>
  </w:style>
  <w:style w:type="character" w:styleId="Hyperlink">
    <w:name w:val="Hyperlink"/>
    <w:uiPriority w:val="99"/>
    <w:unhideWhenUsed/>
    <w:rsid w:val="3F07C44E"/>
    <w:rPr>
      <w:color w:val="0563C1"/>
      <w:u w:val="single"/>
    </w:rPr>
  </w:style>
  <w:style w:type="character" w:customStyle="1" w:styleId="CommentSubjectChar1">
    <w:name w:val="Comment Subject Char1"/>
    <w:basedOn w:val="CommentTextChar1"/>
    <w:uiPriority w:val="99"/>
    <w:semiHidden/>
    <w:rsid w:val="004B3D3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deGrade1Clara-nfase1">
    <w:name w:val="Grid Table 1 Light Accent 1"/>
    <w:basedOn w:val="Tabelanormal"/>
    <w:uiPriority w:val="46"/>
    <w:rsid w:val="00EC790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D4136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faseIntensa">
    <w:name w:val="Intense Emphasis"/>
    <w:basedOn w:val="Fontepargpadro"/>
    <w:uiPriority w:val="21"/>
    <w:qFormat/>
    <w:rsid w:val="0086781F"/>
    <w:rPr>
      <w:i/>
      <w:iCs/>
      <w:color w:val="4472C4" w:themeColor="accent1"/>
    </w:rPr>
  </w:style>
  <w:style w:type="character" w:customStyle="1" w:styleId="Heading1Char">
    <w:name w:val="Heading 1 Char"/>
    <w:uiPriority w:val="9"/>
    <w:rsid w:val="007A00EB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Heading2Char">
    <w:name w:val="Heading 2 Char"/>
    <w:uiPriority w:val="9"/>
    <w:rsid w:val="007A00E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uiPriority w:val="9"/>
    <w:rsid w:val="007A00E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a">
    <w:link w:val="CommentSubjectChar"/>
    <w:uiPriority w:val="99"/>
    <w:qFormat/>
    <w:rsid w:val="007A00EB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Fontepargpadro"/>
    <w:link w:val="a"/>
    <w:uiPriority w:val="99"/>
    <w:rsid w:val="007A00EB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465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465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5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57F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D0666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ppg.ufpr.br/site/edital-03-2026-propg-sa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  <linkEditalorginal xmlns="6fe3cc59-da52-4ea3-acab-37f0c7fdb409">
      <Url xsi:nil="true"/>
      <Description xsi:nil="true"/>
    </linkEditalorgin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1ab5eb52c91556189081af968014e3f8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a9e8baaa7606bcfe9d5e98c4358839db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37FEE-8E75-403F-8834-984A2CC0992F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13093946-7929-4331-845A-C26622A54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A9641-F761-4A24-ACC6-F52BA520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ANEXOIEDITAL032026PROPGSAE</dc:title>
  <dc:subject/>
  <dc:creator>Andre Dias de Oliveira;CPGSS</dc:creator>
  <cp:keywords/>
  <dc:description/>
  <cp:lastModifiedBy>Andre Dias de Oliveira</cp:lastModifiedBy>
  <cp:revision>4</cp:revision>
  <dcterms:created xsi:type="dcterms:W3CDTF">2026-01-23T13:20:00Z</dcterms:created>
  <dcterms:modified xsi:type="dcterms:W3CDTF">2026-01-23T13:58:00Z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